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0A37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49EE9A33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619E7589" w14:textId="609D64E2" w:rsidR="00B828F5" w:rsidRPr="00C864FA" w:rsidRDefault="006C04E1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 w:rsidRPr="00C864FA"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462A64">
        <w:rPr>
          <w:rFonts w:ascii="Arial Narrow" w:hAnsi="Arial Narrow"/>
          <w:b/>
          <w:sz w:val="24"/>
          <w:szCs w:val="24"/>
          <w:lang w:eastAsia="ar-SA"/>
        </w:rPr>
        <w:t>6</w:t>
      </w:r>
    </w:p>
    <w:p w14:paraId="170FEEE6" w14:textId="77777777" w:rsidR="00B828F5" w:rsidRPr="008E7103" w:rsidRDefault="008E7103" w:rsidP="008E7103">
      <w:pPr>
        <w:suppressAutoHyphens/>
        <w:rPr>
          <w:rFonts w:ascii="Arial" w:hAnsi="Arial" w:cs="Arial"/>
          <w:b/>
          <w:sz w:val="22"/>
          <w:szCs w:val="24"/>
          <w:lang w:eastAsia="ar-SA"/>
        </w:rPr>
      </w:pPr>
      <w:r>
        <w:rPr>
          <w:rFonts w:ascii="Arial" w:hAnsi="Arial" w:cs="Arial"/>
          <w:b/>
          <w:sz w:val="22"/>
          <w:szCs w:val="24"/>
          <w:lang w:eastAsia="ar-SA"/>
        </w:rPr>
        <w:t xml:space="preserve">                                          </w:t>
      </w:r>
      <w:r w:rsidR="00134870">
        <w:rPr>
          <w:rFonts w:ascii="Arial" w:hAnsi="Arial" w:cs="Arial"/>
          <w:b/>
          <w:sz w:val="22"/>
          <w:szCs w:val="24"/>
          <w:lang w:eastAsia="ar-SA"/>
        </w:rPr>
        <w:t>ANNEXE J2_7</w:t>
      </w:r>
    </w:p>
    <w:p w14:paraId="594CB722" w14:textId="77777777" w:rsidR="00B828F5" w:rsidRPr="007C0533" w:rsidRDefault="00B828F5" w:rsidP="007C0533">
      <w:pPr>
        <w:suppressAutoHyphens/>
        <w:rPr>
          <w:rFonts w:ascii="Arial" w:hAnsi="Arial" w:cs="Arial"/>
          <w:lang w:eastAsia="ar-SA"/>
        </w:rPr>
      </w:pPr>
    </w:p>
    <w:p w14:paraId="6F1A7B6D" w14:textId="19865701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4045B9">
        <w:rPr>
          <w:rFonts w:ascii="Cambria" w:hAnsi="Cambria"/>
          <w:b/>
          <w:sz w:val="24"/>
          <w:szCs w:val="24"/>
          <w:lang w:eastAsia="ar-SA"/>
        </w:rPr>
        <w:t xml:space="preserve">Admission en section européenne de </w:t>
      </w:r>
      <w:r w:rsidR="008E7103" w:rsidRPr="004045B9">
        <w:rPr>
          <w:rFonts w:ascii="Cambria" w:hAnsi="Cambria"/>
          <w:b/>
          <w:sz w:val="24"/>
          <w:szCs w:val="24"/>
          <w:lang w:eastAsia="ar-SA"/>
        </w:rPr>
        <w:t>lycée à</w:t>
      </w:r>
      <w:r w:rsidRPr="004045B9">
        <w:rPr>
          <w:rFonts w:ascii="Cambria" w:hAnsi="Cambria"/>
          <w:b/>
          <w:sz w:val="24"/>
          <w:szCs w:val="24"/>
          <w:lang w:eastAsia="ar-SA"/>
        </w:rPr>
        <w:t xml:space="preserve"> la rentrée 20</w:t>
      </w:r>
      <w:r w:rsidR="0082496D">
        <w:rPr>
          <w:rFonts w:ascii="Cambria" w:hAnsi="Cambria"/>
          <w:b/>
          <w:sz w:val="24"/>
          <w:szCs w:val="24"/>
          <w:lang w:eastAsia="ar-SA"/>
        </w:rPr>
        <w:t>2</w:t>
      </w:r>
      <w:r w:rsidR="00462A64">
        <w:rPr>
          <w:rFonts w:ascii="Cambria" w:hAnsi="Cambria"/>
          <w:b/>
          <w:sz w:val="24"/>
          <w:szCs w:val="24"/>
          <w:lang w:eastAsia="ar-SA"/>
        </w:rPr>
        <w:t>6</w:t>
      </w:r>
    </w:p>
    <w:p w14:paraId="65FDE9E6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u w:val="single"/>
          <w:lang w:eastAsia="ar-SA"/>
        </w:rPr>
      </w:pPr>
    </w:p>
    <w:p w14:paraId="59030C92" w14:textId="77777777" w:rsidR="00B828F5" w:rsidRPr="004045B9" w:rsidRDefault="00B828F5" w:rsidP="00B828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402" w:right="3402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d’appréciation</w:t>
      </w:r>
    </w:p>
    <w:p w14:paraId="65062C15" w14:textId="77777777" w:rsidR="00B828F5" w:rsidRPr="004045B9" w:rsidRDefault="00B828F5" w:rsidP="00B828F5">
      <w:pPr>
        <w:suppressAutoHyphens/>
        <w:jc w:val="center"/>
        <w:rPr>
          <w:rFonts w:ascii="Cambria" w:hAnsi="Cambria"/>
          <w:lang w:eastAsia="ar-SA"/>
        </w:rPr>
      </w:pPr>
    </w:p>
    <w:p w14:paraId="38D602D0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i/>
          <w:sz w:val="22"/>
          <w:szCs w:val="22"/>
          <w:lang w:eastAsia="ar-SA"/>
        </w:rPr>
      </w:pPr>
      <w:r w:rsidRPr="004045B9">
        <w:rPr>
          <w:rFonts w:ascii="Cambria" w:hAnsi="Cambria"/>
          <w:b/>
          <w:i/>
          <w:sz w:val="22"/>
          <w:szCs w:val="22"/>
          <w:lang w:eastAsia="ar-SA"/>
        </w:rPr>
        <w:t xml:space="preserve">À </w:t>
      </w:r>
      <w:r w:rsidRPr="000D0B71">
        <w:rPr>
          <w:rFonts w:ascii="Cambria" w:hAnsi="Cambria"/>
          <w:b/>
          <w:i/>
          <w:sz w:val="22"/>
          <w:szCs w:val="22"/>
          <w:lang w:eastAsia="ar-SA"/>
        </w:rPr>
        <w:t>remplir par l’équipe pédagogique</w:t>
      </w:r>
      <w:r>
        <w:rPr>
          <w:rFonts w:ascii="Cambria" w:hAnsi="Cambria"/>
          <w:b/>
          <w:i/>
          <w:sz w:val="22"/>
          <w:szCs w:val="22"/>
          <w:lang w:eastAsia="ar-SA"/>
        </w:rPr>
        <w:t xml:space="preserve"> de l’établissement d’origine</w:t>
      </w:r>
    </w:p>
    <w:p w14:paraId="0536AF98" w14:textId="77777777" w:rsidR="00B828F5" w:rsidRPr="004045B9" w:rsidRDefault="00B828F5" w:rsidP="00B828F5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</w:p>
    <w:p w14:paraId="1DFB1F61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bCs/>
          <w:lang w:eastAsia="ar-SA"/>
        </w:rPr>
      </w:pPr>
    </w:p>
    <w:p w14:paraId="45EF98D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13C655D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AD77FEE" w14:textId="77777777" w:rsidR="00B828F5" w:rsidRPr="004045B9" w:rsidRDefault="00B828F5" w:rsidP="00B828F5">
      <w:pPr>
        <w:tabs>
          <w:tab w:val="left" w:leader="dot" w:pos="5220"/>
          <w:tab w:val="left" w:leader="dot" w:pos="756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NOM - Prénom : ……………………..................................................……………………..................................................……………………............</w:t>
      </w:r>
    </w:p>
    <w:p w14:paraId="7853A619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1808B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 ……………………..................................................……………………..................................................……………………........</w:t>
      </w:r>
    </w:p>
    <w:p w14:paraId="0113233C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63B649A" w14:textId="77777777" w:rsidR="00B828F5" w:rsidRPr="004045B9" w:rsidRDefault="00B828F5" w:rsidP="00B828F5">
      <w:pPr>
        <w:tabs>
          <w:tab w:val="left" w:pos="2127"/>
          <w:tab w:val="left" w:pos="2835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(rayer la mention inutile)</w:t>
      </w:r>
    </w:p>
    <w:p w14:paraId="3F8F3D7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7534E0A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089B6740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par rapport à la maîtrise de la langue étrangère support de la section européenne :</w:t>
      </w:r>
    </w:p>
    <w:p w14:paraId="4CD4AA09" w14:textId="77777777" w:rsidR="00B828F5" w:rsidRPr="004045B9" w:rsidRDefault="00B828F5" w:rsidP="00B828F5">
      <w:pPr>
        <w:suppressAutoHyphens/>
        <w:rPr>
          <w:rFonts w:ascii="Cambria" w:hAnsi="Cambria"/>
          <w:b/>
          <w:sz w:val="16"/>
          <w:szCs w:val="16"/>
          <w:lang w:eastAsia="ar-SA"/>
        </w:rPr>
      </w:pPr>
    </w:p>
    <w:p w14:paraId="158C066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7DF06F8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21B389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95743FC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3D804CC" w14:textId="77777777" w:rsidR="00B828F5" w:rsidRPr="004045B9" w:rsidRDefault="00B828F5" w:rsidP="00B828F5">
      <w:pPr>
        <w:suppressAutoHyphens/>
        <w:spacing w:line="360" w:lineRule="auto"/>
        <w:rPr>
          <w:rFonts w:ascii="Cambria" w:hAnsi="Cambria"/>
          <w:lang w:eastAsia="ar-SA"/>
        </w:rPr>
      </w:pPr>
    </w:p>
    <w:p w14:paraId="213CE652" w14:textId="77777777" w:rsidR="00B828F5" w:rsidRPr="004045B9" w:rsidRDefault="00B828F5" w:rsidP="00B828F5">
      <w:pPr>
        <w:numPr>
          <w:ilvl w:val="0"/>
          <w:numId w:val="1"/>
        </w:numPr>
        <w:suppressAutoHyphens/>
        <w:ind w:left="284" w:hanging="284"/>
        <w:rPr>
          <w:rFonts w:ascii="Cambria" w:hAnsi="Cambria"/>
          <w:lang w:eastAsia="ar-SA"/>
        </w:rPr>
      </w:pPr>
      <w:r w:rsidRPr="004045B9">
        <w:rPr>
          <w:rFonts w:ascii="Cambria" w:hAnsi="Cambria"/>
          <w:u w:val="single"/>
          <w:lang w:eastAsia="ar-SA"/>
        </w:rPr>
        <w:t>Compétences</w:t>
      </w:r>
      <w:r w:rsidRPr="004045B9">
        <w:rPr>
          <w:rFonts w:ascii="Cambria" w:hAnsi="Cambria"/>
          <w:lang w:eastAsia="ar-SA"/>
        </w:rPr>
        <w:t xml:space="preserve"> (compréhension de la langue parlée - expression écrite et orale) :</w:t>
      </w:r>
    </w:p>
    <w:p w14:paraId="385C93F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2A4F25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1CF31495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4696B73" w14:textId="77777777" w:rsidR="00B828F5" w:rsidRPr="004045B9" w:rsidRDefault="00B828F5" w:rsidP="00B828F5">
      <w:pPr>
        <w:tabs>
          <w:tab w:val="left" w:leader="dot" w:pos="9639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B4BF404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3BDD241B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de langue,</w:t>
      </w:r>
    </w:p>
    <w:p w14:paraId="2DBEF3CE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119BF111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67BDABD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78835C06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626E4A70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2A990F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493E9D47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générale sur le niveau de l’élève, ses capacités de travail :</w:t>
      </w:r>
    </w:p>
    <w:p w14:paraId="02249BEA" w14:textId="77777777" w:rsidR="00B828F5" w:rsidRPr="004045B9" w:rsidRDefault="00B828F5" w:rsidP="00B828F5">
      <w:pPr>
        <w:suppressAutoHyphens/>
        <w:rPr>
          <w:rFonts w:ascii="Cambria" w:hAnsi="Cambria"/>
          <w:sz w:val="16"/>
          <w:szCs w:val="16"/>
          <w:lang w:eastAsia="ar-SA"/>
        </w:rPr>
      </w:pPr>
    </w:p>
    <w:p w14:paraId="517E21C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EE35504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22417D5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572CC1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00DA6B7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6C19213" w14:textId="77777777" w:rsidR="00B828F5" w:rsidRPr="004045B9" w:rsidRDefault="00B828F5" w:rsidP="00B828F5">
      <w:pPr>
        <w:tabs>
          <w:tab w:val="left" w:leader="dot" w:pos="9360"/>
        </w:tabs>
        <w:suppressAutoHyphens/>
        <w:spacing w:line="360" w:lineRule="auto"/>
        <w:rPr>
          <w:rFonts w:ascii="Cambria" w:hAnsi="Cambria"/>
          <w:lang w:eastAsia="ar-SA"/>
        </w:rPr>
      </w:pPr>
    </w:p>
    <w:p w14:paraId="4B0DA357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principal,</w:t>
      </w:r>
    </w:p>
    <w:p w14:paraId="65402289" w14:textId="77777777" w:rsidR="00B828F5" w:rsidRPr="004045B9" w:rsidRDefault="00B828F5" w:rsidP="00C864FA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879CB1E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3722693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6D3EA5B9" w14:textId="77777777" w:rsidR="00B828F5" w:rsidRDefault="00B828F5" w:rsidP="00B828F5">
      <w:pPr>
        <w:tabs>
          <w:tab w:val="left" w:pos="4476"/>
        </w:tabs>
        <w:rPr>
          <w:rFonts w:ascii="Arial Narrow" w:hAnsi="Arial Narrow"/>
          <w:sz w:val="24"/>
          <w:szCs w:val="24"/>
        </w:rPr>
      </w:pPr>
    </w:p>
    <w:p w14:paraId="17689F9F" w14:textId="77777777" w:rsidR="00000000" w:rsidRDefault="00000000"/>
    <w:sectPr w:rsidR="00AB4DE4" w:rsidSect="00C86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7D8F" w14:textId="77777777" w:rsidR="002E7999" w:rsidRDefault="002E7999" w:rsidP="00B828F5">
      <w:r>
        <w:separator/>
      </w:r>
    </w:p>
  </w:endnote>
  <w:endnote w:type="continuationSeparator" w:id="0">
    <w:p w14:paraId="1157C9CA" w14:textId="77777777" w:rsidR="002E7999" w:rsidRDefault="002E7999" w:rsidP="00B8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1EB" w14:textId="77777777" w:rsidR="00C864FA" w:rsidRDefault="00C864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CE37" w14:textId="77777777" w:rsidR="00C864FA" w:rsidRDefault="00C864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A4B8" w14:textId="77777777" w:rsidR="00C864FA" w:rsidRDefault="00C864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EF1F" w14:textId="77777777" w:rsidR="002E7999" w:rsidRDefault="002E7999" w:rsidP="00B828F5">
      <w:r>
        <w:separator/>
      </w:r>
    </w:p>
  </w:footnote>
  <w:footnote w:type="continuationSeparator" w:id="0">
    <w:p w14:paraId="5F289AFB" w14:textId="77777777" w:rsidR="002E7999" w:rsidRDefault="002E7999" w:rsidP="00B8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137D" w14:textId="77777777" w:rsidR="00C864FA" w:rsidRDefault="00C864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8DC1" w14:textId="77777777" w:rsidR="00B828F5" w:rsidRDefault="00C864F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A3BA9" wp14:editId="781FB542">
          <wp:simplePos x="0" y="0"/>
          <wp:positionH relativeFrom="column">
            <wp:posOffset>-113812</wp:posOffset>
          </wp:positionH>
          <wp:positionV relativeFrom="page">
            <wp:posOffset>353060</wp:posOffset>
          </wp:positionV>
          <wp:extent cx="1292225" cy="896620"/>
          <wp:effectExtent l="0" t="0" r="0" b="0"/>
          <wp:wrapTight wrapText="bothSides">
            <wp:wrapPolygon edited="0">
              <wp:start x="0" y="0"/>
              <wp:lineTo x="0" y="21110"/>
              <wp:lineTo x="21335" y="21110"/>
              <wp:lineTo x="21335" y="0"/>
              <wp:lineTo x="0" y="0"/>
            </wp:wrapPolygon>
          </wp:wrapTight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2922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6D6B" w14:textId="77777777" w:rsidR="00C864FA" w:rsidRDefault="00C864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21B96"/>
    <w:multiLevelType w:val="hybridMultilevel"/>
    <w:tmpl w:val="0E427446"/>
    <w:lvl w:ilvl="0" w:tplc="8B4C643E">
      <w:start w:val="1"/>
      <w:numFmt w:val="bullet"/>
      <w:lvlText w:val=""/>
      <w:lvlJc w:val="left"/>
      <w:pPr>
        <w:tabs>
          <w:tab w:val="num" w:pos="284"/>
        </w:tabs>
        <w:ind w:left="510" w:hanging="226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8F5"/>
    <w:rsid w:val="00002EB8"/>
    <w:rsid w:val="000F4E2C"/>
    <w:rsid w:val="00134870"/>
    <w:rsid w:val="001F7F96"/>
    <w:rsid w:val="002E7999"/>
    <w:rsid w:val="00361AEB"/>
    <w:rsid w:val="00462A64"/>
    <w:rsid w:val="005D749D"/>
    <w:rsid w:val="006A3607"/>
    <w:rsid w:val="006C04E1"/>
    <w:rsid w:val="006E0A80"/>
    <w:rsid w:val="00791F46"/>
    <w:rsid w:val="007C0533"/>
    <w:rsid w:val="0082496D"/>
    <w:rsid w:val="008E7103"/>
    <w:rsid w:val="00986546"/>
    <w:rsid w:val="00B828F5"/>
    <w:rsid w:val="00BB6801"/>
    <w:rsid w:val="00BE7B77"/>
    <w:rsid w:val="00C66D62"/>
    <w:rsid w:val="00C864FA"/>
    <w:rsid w:val="00D61C34"/>
    <w:rsid w:val="00E5636E"/>
    <w:rsid w:val="00ED6044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0AB78"/>
  <w15:docId w15:val="{C170982C-8230-49A9-AF1B-4ED06C25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6D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D6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pmuller3</dc:creator>
  <cp:lastModifiedBy>PMuller3@int.ac-nancy-metz.fr</cp:lastModifiedBy>
  <cp:revision>19</cp:revision>
  <cp:lastPrinted>2018-02-16T15:54:00Z</cp:lastPrinted>
  <dcterms:created xsi:type="dcterms:W3CDTF">2016-02-11T08:25:00Z</dcterms:created>
  <dcterms:modified xsi:type="dcterms:W3CDTF">2026-02-09T13:51:00Z</dcterms:modified>
</cp:coreProperties>
</file>